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42" w:rsidRPr="00A95458" w:rsidRDefault="006A2DB7" w:rsidP="006A2DB7">
      <w:pPr>
        <w:jc w:val="right"/>
        <w:rPr>
          <w:rFonts w:ascii="仿宋" w:eastAsia="仿宋" w:hAnsi="仿宋"/>
          <w:b/>
          <w:sz w:val="30"/>
          <w:szCs w:val="30"/>
        </w:rPr>
      </w:pPr>
      <w:r w:rsidRPr="00A95458">
        <w:rPr>
          <w:rFonts w:ascii="仿宋" w:eastAsia="仿宋" w:hAnsi="仿宋" w:hint="eastAsia"/>
          <w:b/>
          <w:sz w:val="30"/>
          <w:szCs w:val="30"/>
        </w:rPr>
        <w:t>“看见未来儿童智库</w:t>
      </w:r>
      <w:r w:rsidRPr="00A95458">
        <w:rPr>
          <w:rFonts w:ascii="仿宋" w:eastAsia="仿宋" w:hAnsi="仿宋"/>
          <w:b/>
          <w:sz w:val="30"/>
          <w:szCs w:val="30"/>
        </w:rPr>
        <w:t>”2018</w:t>
      </w:r>
      <w:r w:rsidRPr="00A95458">
        <w:rPr>
          <w:rFonts w:ascii="仿宋" w:eastAsia="仿宋" w:hAnsi="仿宋" w:hint="eastAsia"/>
          <w:b/>
          <w:sz w:val="30"/>
          <w:szCs w:val="30"/>
        </w:rPr>
        <w:t>年度研究项目</w:t>
      </w:r>
    </w:p>
    <w:p w:rsidR="00ED2F42" w:rsidRDefault="00D3439B">
      <w:pPr>
        <w:pStyle w:val="1"/>
        <w:jc w:val="center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申请书</w:t>
      </w:r>
    </w:p>
    <w:p w:rsidR="00ED2F42" w:rsidRDefault="00ED2F42">
      <w:pPr>
        <w:pStyle w:val="1"/>
        <w:jc w:val="center"/>
        <w:rPr>
          <w:rFonts w:ascii="仿宋" w:eastAsia="仿宋" w:hAnsi="仿宋"/>
          <w:sz w:val="84"/>
          <w:szCs w:val="84"/>
        </w:rPr>
      </w:pPr>
    </w:p>
    <w:p w:rsidR="00ED2F42" w:rsidRDefault="00D3439B">
      <w:pPr>
        <w:pStyle w:val="1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项目编号：</w:t>
      </w:r>
      <w:r>
        <w:rPr>
          <w:rFonts w:ascii="仿宋" w:eastAsia="仿宋" w:hAnsi="仿宋" w:hint="eastAsia"/>
          <w:b w:val="0"/>
          <w:sz w:val="32"/>
          <w:szCs w:val="32"/>
        </w:rPr>
        <w:t>（</w:t>
      </w:r>
      <w:r w:rsidR="00A95458">
        <w:rPr>
          <w:rFonts w:ascii="仿宋" w:eastAsia="仿宋" w:hAnsi="仿宋" w:hint="eastAsia"/>
          <w:b w:val="0"/>
          <w:sz w:val="32"/>
          <w:szCs w:val="32"/>
        </w:rPr>
        <w:t>由智库</w:t>
      </w:r>
      <w:r>
        <w:rPr>
          <w:rFonts w:ascii="仿宋" w:eastAsia="仿宋" w:hAnsi="仿宋" w:hint="eastAsia"/>
          <w:b w:val="0"/>
          <w:sz w:val="32"/>
          <w:szCs w:val="32"/>
        </w:rPr>
        <w:t>填写）</w:t>
      </w:r>
    </w:p>
    <w:p w:rsidR="00ED2F42" w:rsidRDefault="00D3439B">
      <w:pPr>
        <w:pStyle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</w:p>
    <w:p w:rsidR="00ED2F42" w:rsidRDefault="00D3439B">
      <w:pPr>
        <w:pStyle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申请人姓名：</w:t>
      </w:r>
    </w:p>
    <w:p w:rsidR="00ED2F42" w:rsidRDefault="00D3439B">
      <w:pPr>
        <w:pStyle w:val="1"/>
        <w:rPr>
          <w:rFonts w:ascii="宋体" w:eastAsia="宋体"/>
          <w:sz w:val="72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  <w:r>
        <w:rPr>
          <w:rFonts w:ascii="仿宋" w:eastAsia="仿宋" w:hAnsi="仿宋" w:hint="eastAsia"/>
        </w:rPr>
        <w:br w:type="page"/>
      </w:r>
      <w:r>
        <w:rPr>
          <w:rFonts w:ascii="仿宋" w:eastAsia="仿宋" w:hAnsi="仿宋" w:hint="eastAsia"/>
        </w:rPr>
        <w:lastRenderedPageBreak/>
        <w:t xml:space="preserve">               填写说明</w:t>
      </w:r>
    </w:p>
    <w:p w:rsidR="00ED2F42" w:rsidRDefault="00ED2F42">
      <w:pPr>
        <w:spacing w:line="360" w:lineRule="auto"/>
        <w:rPr>
          <w:rFonts w:ascii="仿宋" w:eastAsia="仿宋" w:hAnsi="仿宋"/>
        </w:rPr>
      </w:pPr>
    </w:p>
    <w:p w:rsidR="00ED2F42" w:rsidRDefault="00D3439B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>一、本申请书</w:t>
      </w:r>
      <w:r w:rsidR="00CE407B">
        <w:rPr>
          <w:rFonts w:ascii="仿宋" w:eastAsia="仿宋" w:hAnsi="仿宋" w:hint="eastAsia"/>
        </w:rPr>
        <w:t>采用电子材料方式，请通过邮箱</w:t>
      </w:r>
      <w:r w:rsidR="00CE407B">
        <w:rPr>
          <w:rFonts w:ascii="仿宋" w:eastAsia="仿宋" w:hAnsi="仿宋"/>
        </w:rPr>
        <w:t>发送</w:t>
      </w:r>
      <w:r w:rsidR="00CE407B">
        <w:rPr>
          <w:rFonts w:ascii="仿宋" w:eastAsia="仿宋" w:hAnsi="仿宋" w:hint="eastAsia"/>
        </w:rPr>
        <w:t>至：</w:t>
      </w:r>
      <w:hyperlink r:id="rId7" w:history="1">
        <w:r w:rsidR="006C7718" w:rsidRPr="00450264">
          <w:rPr>
            <w:rStyle w:val="a7"/>
            <w:rFonts w:ascii="仿宋" w:eastAsia="仿宋" w:hAnsi="仿宋" w:hint="eastAsia"/>
          </w:rPr>
          <w:t>s</w:t>
        </w:r>
        <w:r w:rsidR="006C7718" w:rsidRPr="00450264">
          <w:rPr>
            <w:rStyle w:val="a7"/>
            <w:rFonts w:ascii="仿宋" w:eastAsia="仿宋" w:hAnsi="仿宋"/>
          </w:rPr>
          <w:t>q</w:t>
        </w:r>
        <w:r w:rsidR="006C7718" w:rsidRPr="00450264">
          <w:rPr>
            <w:rStyle w:val="a7"/>
            <w:rFonts w:ascii="仿宋" w:eastAsia="仿宋" w:hAnsi="仿宋" w:hint="eastAsia"/>
          </w:rPr>
          <w:t>@adream.org</w:t>
        </w:r>
      </w:hyperlink>
      <w:r w:rsidR="007F31F7">
        <w:rPr>
          <w:rFonts w:ascii="仿宋" w:eastAsia="仿宋" w:hAnsi="仿宋"/>
        </w:rPr>
        <w:t>,</w:t>
      </w:r>
      <w:r w:rsidR="007F31F7">
        <w:rPr>
          <w:rFonts w:ascii="仿宋" w:eastAsia="仿宋" w:hAnsi="仿宋" w:hint="eastAsia"/>
        </w:rPr>
        <w:t>邮件标题需注明申请者</w:t>
      </w:r>
      <w:r w:rsidR="007F31F7">
        <w:rPr>
          <w:rFonts w:ascii="仿宋" w:eastAsia="仿宋" w:hAnsi="仿宋"/>
        </w:rPr>
        <w:t>姓名</w:t>
      </w:r>
      <w:r w:rsidR="007F31F7">
        <w:rPr>
          <w:rFonts w:ascii="仿宋" w:eastAsia="仿宋" w:hAnsi="仿宋" w:hint="eastAsia"/>
        </w:rPr>
        <w:t>+</w:t>
      </w:r>
      <w:r w:rsidR="007F31F7">
        <w:rPr>
          <w:rFonts w:ascii="仿宋" w:eastAsia="仿宋" w:hAnsi="仿宋"/>
        </w:rPr>
        <w:t>研究课题</w:t>
      </w:r>
      <w:r>
        <w:rPr>
          <w:rFonts w:ascii="仿宋" w:eastAsia="仿宋" w:hAnsi="仿宋" w:hint="eastAsia"/>
        </w:rPr>
        <w:t>。</w:t>
      </w:r>
    </w:p>
    <w:p w:rsidR="00ED2F42" w:rsidRDefault="00CE407B" w:rsidP="00CE407B">
      <w:pPr>
        <w:spacing w:line="360" w:lineRule="auto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二、请提供1</w:t>
      </w:r>
      <w:r>
        <w:rPr>
          <w:rFonts w:ascii="仿宋" w:eastAsia="仿宋" w:hAnsi="仿宋"/>
        </w:rPr>
        <w:t>-2</w:t>
      </w:r>
      <w:r w:rsidR="00D3439B">
        <w:rPr>
          <w:rFonts w:ascii="仿宋" w:eastAsia="仿宋" w:hAnsi="仿宋" w:hint="eastAsia"/>
        </w:rPr>
        <w:t>篇近期公开发表的与所申请课题内容相关的代表性文章</w:t>
      </w:r>
      <w:r>
        <w:rPr>
          <w:rFonts w:ascii="仿宋" w:eastAsia="仿宋" w:hAnsi="仿宋" w:hint="eastAsia"/>
        </w:rPr>
        <w:t>,与申请书一起发送邮箱</w:t>
      </w:r>
      <w:r w:rsidR="00D3439B">
        <w:rPr>
          <w:rFonts w:ascii="仿宋" w:eastAsia="仿宋" w:hAnsi="仿宋" w:hint="eastAsia"/>
        </w:rPr>
        <w:t>。</w:t>
      </w:r>
    </w:p>
    <w:p w:rsidR="00ED2F42" w:rsidRDefault="00CE407B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</w:t>
      </w:r>
      <w:r w:rsidR="00D3439B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经智库</w:t>
      </w:r>
      <w:r w:rsidR="00D3439B">
        <w:rPr>
          <w:rFonts w:ascii="仿宋" w:eastAsia="仿宋" w:hAnsi="仿宋" w:hint="eastAsia"/>
        </w:rPr>
        <w:t>学术委员会审议评定后，</w:t>
      </w:r>
      <w:r>
        <w:rPr>
          <w:rFonts w:ascii="仿宋" w:eastAsia="仿宋" w:hAnsi="仿宋" w:hint="eastAsia"/>
        </w:rPr>
        <w:t>将于2018</w:t>
      </w:r>
      <w:r w:rsidR="00D3439B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9</w:t>
      </w:r>
      <w:r w:rsidR="00D3439B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21日正式公示并</w:t>
      </w:r>
      <w:r w:rsidR="00D3439B">
        <w:rPr>
          <w:rFonts w:ascii="仿宋" w:eastAsia="仿宋" w:hAnsi="仿宋" w:hint="eastAsia"/>
        </w:rPr>
        <w:t>通知申请人；未接到通知者视同未获批准立项，欢迎在下一年度再次申请。</w:t>
      </w:r>
    </w:p>
    <w:p w:rsidR="00ED2F42" w:rsidRDefault="00CE407B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</w:t>
      </w:r>
      <w:r w:rsidR="00D3439B">
        <w:rPr>
          <w:rFonts w:ascii="仿宋" w:eastAsia="仿宋" w:hAnsi="仿宋" w:hint="eastAsia"/>
        </w:rPr>
        <w:t>、鼓励</w:t>
      </w:r>
      <w:r w:rsidR="00071EAF">
        <w:rPr>
          <w:rFonts w:ascii="仿宋" w:eastAsia="仿宋" w:hAnsi="仿宋" w:hint="eastAsia"/>
        </w:rPr>
        <w:t>课题</w:t>
      </w:r>
      <w:r w:rsidR="00D3439B">
        <w:rPr>
          <w:rFonts w:ascii="仿宋" w:eastAsia="仿宋" w:hAnsi="仿宋" w:hint="eastAsia"/>
        </w:rPr>
        <w:t>中标的</w:t>
      </w:r>
      <w:r>
        <w:rPr>
          <w:rFonts w:ascii="仿宋" w:eastAsia="仿宋" w:hAnsi="仿宋" w:hint="eastAsia"/>
        </w:rPr>
        <w:t>研究人员</w:t>
      </w:r>
      <w:r w:rsidR="00071EAF">
        <w:rPr>
          <w:rFonts w:ascii="仿宋" w:eastAsia="仿宋" w:hAnsi="仿宋" w:hint="eastAsia"/>
        </w:rPr>
        <w:t>与他人</w:t>
      </w:r>
      <w:r>
        <w:rPr>
          <w:rFonts w:ascii="仿宋" w:eastAsia="仿宋" w:hAnsi="仿宋" w:hint="eastAsia"/>
        </w:rPr>
        <w:t>合作发表高质量学术论文，对课题的最低要求是：</w:t>
      </w:r>
      <w:r w:rsidR="00D3439B">
        <w:rPr>
          <w:rFonts w:ascii="仿宋" w:eastAsia="仿宋" w:hAnsi="仿宋" w:hint="eastAsia"/>
        </w:rPr>
        <w:t>需要提交一份</w:t>
      </w:r>
      <w:r>
        <w:rPr>
          <w:rFonts w:ascii="仿宋" w:eastAsia="仿宋" w:hAnsi="仿宋" w:hint="eastAsia"/>
        </w:rPr>
        <w:t>中英文</w:t>
      </w:r>
      <w:r w:rsidR="00D3439B">
        <w:rPr>
          <w:rFonts w:ascii="仿宋" w:eastAsia="仿宋" w:hAnsi="仿宋" w:hint="eastAsia"/>
        </w:rPr>
        <w:t>完整报告</w:t>
      </w:r>
      <w:r>
        <w:rPr>
          <w:rFonts w:ascii="仿宋" w:eastAsia="仿宋" w:hAnsi="仿宋" w:hint="eastAsia"/>
        </w:rPr>
        <w:t>、</w:t>
      </w:r>
      <w:r w:rsidR="00D3439B">
        <w:rPr>
          <w:rFonts w:ascii="仿宋" w:eastAsia="仿宋" w:hAnsi="仿宋" w:hint="eastAsia"/>
        </w:rPr>
        <w:t>3000字左右</w:t>
      </w:r>
      <w:r>
        <w:rPr>
          <w:rFonts w:ascii="仿宋" w:eastAsia="仿宋" w:hAnsi="仿宋" w:hint="eastAsia"/>
        </w:rPr>
        <w:t>中英文</w:t>
      </w:r>
      <w:r w:rsidR="00D3439B">
        <w:rPr>
          <w:rFonts w:ascii="仿宋" w:eastAsia="仿宋" w:hAnsi="仿宋" w:hint="eastAsia"/>
        </w:rPr>
        <w:t>的观点摘要。</w:t>
      </w:r>
    </w:p>
    <w:p w:rsidR="00ED2F42" w:rsidRDefault="00CE407B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D3439B">
        <w:rPr>
          <w:rFonts w:ascii="仿宋" w:eastAsia="仿宋" w:hAnsi="仿宋" w:hint="eastAsia"/>
        </w:rPr>
        <w:t>、中标课题将在</w:t>
      </w:r>
      <w:r w:rsidR="00D3439B" w:rsidRPr="00EC1259">
        <w:rPr>
          <w:rFonts w:ascii="仿宋" w:eastAsia="仿宋" w:hAnsi="仿宋" w:hint="eastAsia"/>
        </w:rPr>
        <w:t>201</w:t>
      </w:r>
      <w:r>
        <w:rPr>
          <w:rFonts w:ascii="仿宋" w:eastAsia="仿宋" w:hAnsi="仿宋"/>
        </w:rPr>
        <w:t>9</w:t>
      </w:r>
      <w:r w:rsidR="00D3439B" w:rsidRPr="00EC125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2</w:t>
      </w:r>
      <w:r w:rsidR="00D3439B" w:rsidRPr="00EC1259">
        <w:rPr>
          <w:rFonts w:ascii="仿宋" w:eastAsia="仿宋" w:hAnsi="仿宋" w:hint="eastAsia"/>
        </w:rPr>
        <w:t>月底进行中期</w:t>
      </w:r>
      <w:r w:rsidR="00BF4806">
        <w:rPr>
          <w:rFonts w:ascii="仿宋" w:eastAsia="仿宋" w:hAnsi="仿宋" w:hint="eastAsia"/>
        </w:rPr>
        <w:t>跟踪</w:t>
      </w:r>
      <w:r w:rsidR="00D3439B" w:rsidRPr="00EC1259">
        <w:rPr>
          <w:rFonts w:ascii="仿宋" w:eastAsia="仿宋" w:hAnsi="仿宋" w:hint="eastAsia"/>
        </w:rPr>
        <w:t>，201</w:t>
      </w:r>
      <w:r>
        <w:rPr>
          <w:rFonts w:ascii="仿宋" w:eastAsia="仿宋" w:hAnsi="仿宋"/>
        </w:rPr>
        <w:t>9</w:t>
      </w:r>
      <w:r w:rsidR="00D3439B" w:rsidRPr="00EC125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9</w:t>
      </w:r>
      <w:r w:rsidR="00D3439B" w:rsidRPr="00EC125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21</w:t>
      </w:r>
      <w:r w:rsidR="00D3439B" w:rsidRPr="00EC1259">
        <w:rPr>
          <w:rFonts w:ascii="仿宋" w:eastAsia="仿宋" w:hAnsi="仿宋" w:hint="eastAsia"/>
        </w:rPr>
        <w:t>日结题，</w:t>
      </w:r>
      <w:r>
        <w:rPr>
          <w:rFonts w:ascii="仿宋" w:eastAsia="仿宋" w:hAnsi="仿宋" w:hint="eastAsia"/>
        </w:rPr>
        <w:t>计划</w:t>
      </w:r>
      <w:r w:rsidR="00D3439B" w:rsidRPr="00EC1259">
        <w:rPr>
          <w:rFonts w:ascii="仿宋" w:eastAsia="仿宋" w:hAnsi="仿宋" w:hint="eastAsia"/>
        </w:rPr>
        <w:t>于2019年</w:t>
      </w:r>
      <w:r>
        <w:rPr>
          <w:rFonts w:ascii="仿宋" w:eastAsia="仿宋" w:hAnsi="仿宋" w:hint="eastAsia"/>
        </w:rPr>
        <w:t>11月-</w:t>
      </w:r>
      <w:r>
        <w:rPr>
          <w:rFonts w:ascii="仿宋" w:eastAsia="仿宋" w:hAnsi="仿宋"/>
        </w:rPr>
        <w:t>2020</w:t>
      </w:r>
      <w:r>
        <w:rPr>
          <w:rFonts w:ascii="仿宋" w:eastAsia="仿宋" w:hAnsi="仿宋" w:hint="eastAsia"/>
        </w:rPr>
        <w:t>年2月</w:t>
      </w:r>
      <w:r w:rsidR="00BF4806">
        <w:rPr>
          <w:rFonts w:ascii="仿宋" w:eastAsia="仿宋" w:hAnsi="仿宋" w:hint="eastAsia"/>
        </w:rPr>
        <w:t>期间</w:t>
      </w:r>
      <w:r>
        <w:rPr>
          <w:rFonts w:ascii="仿宋" w:eastAsia="仿宋" w:hAnsi="仿宋" w:hint="eastAsia"/>
        </w:rPr>
        <w:t>召开教育</w:t>
      </w:r>
      <w:r w:rsidR="00D3439B">
        <w:rPr>
          <w:rFonts w:ascii="仿宋" w:eastAsia="仿宋" w:hAnsi="仿宋" w:hint="eastAsia"/>
        </w:rPr>
        <w:t>讨论会。</w:t>
      </w:r>
    </w:p>
    <w:p w:rsidR="00ED2F42" w:rsidRDefault="00CE407B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</w:t>
      </w:r>
      <w:r w:rsidR="00D3439B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看见未来儿童智库</w:t>
      </w:r>
      <w:r w:rsidR="00D3439B">
        <w:rPr>
          <w:rFonts w:ascii="仿宋" w:eastAsia="仿宋" w:hAnsi="仿宋" w:hint="eastAsia"/>
        </w:rPr>
        <w:t>通讯地址：</w:t>
      </w:r>
    </w:p>
    <w:p w:rsidR="00ED2F42" w:rsidRDefault="00CE407B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上海市浦东新区碧波路572弄116号5A</w:t>
      </w:r>
      <w:r w:rsidR="00D3439B">
        <w:rPr>
          <w:rFonts w:ascii="仿宋" w:eastAsia="仿宋" w:hAnsi="仿宋" w:hint="eastAsia"/>
        </w:rPr>
        <w:t>, 邮编：</w:t>
      </w:r>
      <w:r>
        <w:rPr>
          <w:rFonts w:ascii="仿宋" w:eastAsia="仿宋" w:hAnsi="仿宋"/>
        </w:rPr>
        <w:t>201203</w:t>
      </w:r>
      <w:r w:rsidR="00D3439B">
        <w:rPr>
          <w:rFonts w:ascii="仿宋" w:eastAsia="仿宋" w:hAnsi="仿宋" w:hint="eastAsia"/>
        </w:rPr>
        <w:t xml:space="preserve">  </w:t>
      </w:r>
    </w:p>
    <w:p w:rsidR="00ED2F42" w:rsidRDefault="00D3439B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联 系 人： </w:t>
      </w:r>
      <w:r w:rsidR="00CE407B">
        <w:rPr>
          <w:rFonts w:ascii="仿宋" w:eastAsia="仿宋" w:hAnsi="仿宋" w:hint="eastAsia"/>
        </w:rPr>
        <w:t>王安雁</w:t>
      </w:r>
    </w:p>
    <w:p w:rsidR="00ED2F42" w:rsidRDefault="00D3439B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联系电话： </w:t>
      </w:r>
      <w:r w:rsidR="00CC3BEC">
        <w:rPr>
          <w:rFonts w:ascii="仿宋" w:eastAsia="仿宋" w:hAnsi="仿宋" w:hint="eastAsia"/>
        </w:rPr>
        <w:t>13816943915</w:t>
      </w:r>
      <w:bookmarkStart w:id="0" w:name="_GoBack"/>
      <w:bookmarkEnd w:id="0"/>
    </w:p>
    <w:p w:rsidR="00ED2F42" w:rsidRPr="00CC3BEC" w:rsidRDefault="00D3439B">
      <w:pPr>
        <w:spacing w:line="360" w:lineRule="auto"/>
        <w:rPr>
          <w:rStyle w:val="a7"/>
        </w:rPr>
      </w:pP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Email</w:t>
      </w:r>
      <w:r>
        <w:rPr>
          <w:rFonts w:ascii="仿宋" w:eastAsia="仿宋" w:hAnsi="仿宋" w:hint="eastAsia"/>
        </w:rPr>
        <w:t xml:space="preserve">地址： </w:t>
      </w:r>
      <w:r w:rsidR="00CC3BEC" w:rsidRPr="00CC3BEC">
        <w:rPr>
          <w:rStyle w:val="a7"/>
          <w:rFonts w:ascii="仿宋" w:eastAsia="仿宋" w:hAnsi="仿宋"/>
        </w:rPr>
        <w:t>wanganyan@adream.org</w:t>
      </w:r>
    </w:p>
    <w:p w:rsidR="00ED2F42" w:rsidRDefault="00ED2F42">
      <w:pPr>
        <w:spacing w:line="360" w:lineRule="auto"/>
        <w:ind w:firstLine="435"/>
        <w:rPr>
          <w:rFonts w:ascii="仿宋" w:eastAsia="仿宋" w:hAnsi="仿宋"/>
        </w:rPr>
      </w:pPr>
    </w:p>
    <w:p w:rsidR="00ED2F42" w:rsidRDefault="00D3439B" w:rsidP="00BF4806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ED2F42" w:rsidRPr="00ED2F42" w:rsidRDefault="002D610B">
      <w:pPr>
        <w:spacing w:line="360" w:lineRule="auto"/>
        <w:ind w:hanging="180"/>
        <w:rPr>
          <w:rFonts w:ascii="仿宋" w:eastAsia="仿宋" w:hAnsi="仿宋"/>
          <w:b/>
          <w:bCs/>
        </w:rPr>
      </w:pPr>
      <w:r w:rsidRPr="002D610B">
        <w:rPr>
          <w:rFonts w:ascii="仿宋" w:eastAsia="仿宋" w:hAnsi="仿宋" w:hint="eastAsia"/>
          <w:b/>
          <w:bCs/>
        </w:rPr>
        <w:t>一、项目负责人基本情况表</w:t>
      </w:r>
    </w:p>
    <w:tbl>
      <w:tblPr>
        <w:tblW w:w="85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1238"/>
        <w:gridCol w:w="840"/>
        <w:gridCol w:w="600"/>
        <w:gridCol w:w="600"/>
        <w:gridCol w:w="240"/>
        <w:gridCol w:w="593"/>
        <w:gridCol w:w="847"/>
        <w:gridCol w:w="600"/>
        <w:gridCol w:w="360"/>
        <w:gridCol w:w="1800"/>
      </w:tblGrid>
      <w:tr w:rsidR="00ED2F42" w:rsidTr="00BF4806">
        <w:trPr>
          <w:trHeight w:hRule="exact" w:val="922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771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2F42" w:rsidRDefault="00ED2F42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ED2F42" w:rsidTr="00BF4806">
        <w:trPr>
          <w:trHeight w:hRule="exact" w:val="902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ED2F42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 w:rsidP="00BF4806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 w:rsidR="00BF4806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ED2F42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ED2F42">
            <w:pPr>
              <w:spacing w:before="1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2F42" w:rsidRDefault="00ED2F42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2F42" w:rsidRDefault="00D3439B" w:rsidP="004B5497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</w:t>
            </w:r>
            <w:r w:rsidR="004B5497">
              <w:rPr>
                <w:rFonts w:ascii="仿宋" w:eastAsia="仿宋" w:hAnsi="仿宋" w:hint="eastAsia"/>
              </w:rPr>
              <w:t>智库</w:t>
            </w:r>
            <w:r>
              <w:rPr>
                <w:rFonts w:ascii="仿宋" w:eastAsia="仿宋" w:hAnsi="仿宋" w:hint="eastAsia"/>
              </w:rPr>
              <w:t>填写</w:t>
            </w:r>
          </w:p>
        </w:tc>
      </w:tr>
      <w:tr w:rsidR="00ED2F42" w:rsidTr="00BF4806">
        <w:trPr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政</w:t>
            </w:r>
          </w:p>
          <w:p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务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专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业</w:t>
            </w:r>
          </w:p>
          <w:p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务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研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究</w:t>
            </w:r>
            <w:r>
              <w:rPr>
                <w:rFonts w:ascii="仿宋" w:eastAsia="仿宋" w:hAnsi="仿宋"/>
                <w:spacing w:val="-20"/>
              </w:rPr>
              <w:t xml:space="preserve"> </w:t>
            </w:r>
          </w:p>
          <w:p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专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长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编号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:rsidTr="00BF4806">
        <w:trPr>
          <w:cantSplit/>
          <w:trHeight w:val="744"/>
          <w:jc w:val="center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</w:t>
            </w:r>
            <w:r>
              <w:rPr>
                <w:rFonts w:ascii="仿宋" w:eastAsia="仿宋" w:hAnsi="仿宋"/>
              </w:rPr>
              <w:t xml:space="preserve"> </w:t>
            </w:r>
          </w:p>
          <w:p w:rsidR="00ED2F42" w:rsidRDefault="00D3439B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F42" w:rsidRDefault="00ED2F42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4B5497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</w:t>
            </w:r>
            <w:r w:rsidR="00D3439B">
              <w:rPr>
                <w:rFonts w:ascii="仿宋" w:eastAsia="仿宋" w:hAnsi="仿宋" w:hint="eastAsia"/>
              </w:rPr>
              <w:t>金额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:rsidTr="00BF4806">
        <w:trPr>
          <w:cantSplit/>
          <w:trHeight w:val="312"/>
          <w:jc w:val="center"/>
        </w:trPr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D2F42" w:rsidTr="00BF4806">
        <w:trPr>
          <w:cantSplit/>
          <w:trHeight w:val="744"/>
          <w:jc w:val="center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64095F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</w:t>
            </w:r>
          </w:p>
          <w:p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EC1259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>邮箱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:rsidTr="00BF4806">
        <w:trPr>
          <w:cantSplit/>
          <w:trHeight w:val="312"/>
          <w:jc w:val="center"/>
        </w:trPr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  <w:spacing w:val="-20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D2F42">
        <w:trPr>
          <w:cantSplit/>
          <w:trHeight w:val="327"/>
          <w:jc w:val="center"/>
        </w:trPr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2F42" w:rsidRDefault="004B549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个人履历及</w:t>
            </w:r>
            <w:r w:rsidR="00D3439B">
              <w:rPr>
                <w:rFonts w:ascii="仿宋" w:eastAsia="仿宋" w:hAnsi="仿宋" w:hint="eastAsia"/>
              </w:rPr>
              <w:t>相关研究成果</w:t>
            </w:r>
          </w:p>
        </w:tc>
      </w:tr>
      <w:tr w:rsidR="00ED2F42" w:rsidTr="002F7A8E">
        <w:trPr>
          <w:trHeight w:val="7621"/>
          <w:jc w:val="center"/>
        </w:trPr>
        <w:tc>
          <w:tcPr>
            <w:tcW w:w="854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</w:tbl>
    <w:p w:rsidR="002F7A8E" w:rsidRDefault="004B5497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  </w:t>
      </w:r>
    </w:p>
    <w:p w:rsidR="00ED2F42" w:rsidRDefault="00D3439B" w:rsidP="002F7A8E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二、项目组成员基本情况表</w:t>
      </w:r>
    </w:p>
    <w:tbl>
      <w:tblPr>
        <w:tblW w:w="90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984"/>
        <w:gridCol w:w="1418"/>
        <w:gridCol w:w="1134"/>
        <w:gridCol w:w="1134"/>
      </w:tblGrid>
      <w:tr w:rsidR="00EC1259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ED6F9E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专业职务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研究领域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</w:tr>
      <w:tr w:rsidR="00EC1259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:rsidTr="00D73685">
        <w:trPr>
          <w:trHeight w:val="5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092791" w:rsidTr="00D73685">
        <w:trPr>
          <w:trHeight w:val="599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项目组成员</w:t>
            </w:r>
            <w:r w:rsidR="004B5497">
              <w:rPr>
                <w:rFonts w:ascii="仿宋" w:eastAsia="仿宋" w:hAnsi="仿宋" w:hint="eastAsia"/>
              </w:rPr>
              <w:t>履历及</w:t>
            </w:r>
            <w:r>
              <w:rPr>
                <w:rFonts w:ascii="仿宋" w:eastAsia="仿宋" w:hAnsi="仿宋" w:hint="eastAsia"/>
              </w:rPr>
              <w:t>主要研究成果</w:t>
            </w:r>
          </w:p>
        </w:tc>
      </w:tr>
      <w:tr w:rsidR="00092791" w:rsidTr="00D73685">
        <w:trPr>
          <w:trHeight w:val="8152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</w:tbl>
    <w:p w:rsidR="00ED2F42" w:rsidRDefault="00D3439B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  </w:t>
      </w:r>
    </w:p>
    <w:p w:rsidR="00ED2F42" w:rsidRDefault="00D3439B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三、项目论证表摘要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ED2F42" w:rsidTr="004B5497">
        <w:trPr>
          <w:trHeight w:val="1096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F42" w:rsidRDefault="00D3439B">
            <w:pPr>
              <w:pStyle w:val="2"/>
              <w:spacing w:line="320" w:lineRule="exact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课题研究</w:t>
            </w:r>
            <w:r w:rsidR="004B5497">
              <w:rPr>
                <w:rFonts w:ascii="仿宋" w:eastAsia="仿宋" w:hAnsi="仿宋" w:hint="eastAsia"/>
                <w:sz w:val="21"/>
                <w:szCs w:val="21"/>
              </w:rPr>
              <w:t>题目：</w:t>
            </w:r>
          </w:p>
          <w:p w:rsidR="00ED2F42" w:rsidRDefault="00ED2F42" w:rsidP="00EC6453">
            <w:pPr>
              <w:pStyle w:val="2"/>
              <w:spacing w:line="320" w:lineRule="exact"/>
              <w:rPr>
                <w:rFonts w:ascii="仿宋" w:eastAsia="仿宋" w:hAnsi="仿宋"/>
              </w:rPr>
            </w:pPr>
          </w:p>
        </w:tc>
      </w:tr>
      <w:tr w:rsidR="004B5497" w:rsidTr="00EC6453">
        <w:trPr>
          <w:trHeight w:val="3967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497" w:rsidRDefault="004B5497">
            <w:pPr>
              <w:pStyle w:val="2"/>
              <w:spacing w:line="320" w:lineRule="exact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课题研究涉及领域：</w:t>
            </w:r>
          </w:p>
        </w:tc>
      </w:tr>
      <w:tr w:rsidR="004B5497">
        <w:trPr>
          <w:trHeight w:val="4215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497" w:rsidRDefault="004B5497" w:rsidP="004B5497">
            <w:pPr>
              <w:pStyle w:val="2"/>
              <w:spacing w:line="320" w:lineRule="exact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lastRenderedPageBreak/>
              <w:t>课题研究目的和主要研究问题：</w:t>
            </w:r>
          </w:p>
          <w:p w:rsidR="004B5497" w:rsidRPr="004B5497" w:rsidRDefault="004B5497">
            <w:pPr>
              <w:pStyle w:val="2"/>
              <w:spacing w:line="320" w:lineRule="exact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D2F42" w:rsidTr="003F3B72">
        <w:trPr>
          <w:trHeight w:val="4656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F42" w:rsidRDefault="00717190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研究大纲</w:t>
            </w:r>
            <w:r w:rsidR="00D3439B">
              <w:rPr>
                <w:rFonts w:ascii="仿宋" w:eastAsia="仿宋" w:hAnsi="仿宋" w:hint="eastAsia"/>
              </w:rPr>
              <w:t>和结构框架：</w:t>
            </w:r>
          </w:p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:rsidTr="003F3B72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研究方式和</w:t>
            </w:r>
            <w:r w:rsidR="00717190">
              <w:rPr>
                <w:rFonts w:ascii="仿宋" w:eastAsia="仿宋" w:hAnsi="仿宋" w:hint="eastAsia"/>
              </w:rPr>
              <w:t>时间</w:t>
            </w:r>
            <w:r>
              <w:rPr>
                <w:rFonts w:ascii="仿宋" w:eastAsia="仿宋" w:hAnsi="仿宋" w:hint="eastAsia"/>
              </w:rPr>
              <w:t>计划：</w:t>
            </w:r>
          </w:p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  <w:p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64095F" w:rsidTr="003F3B72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5F" w:rsidRDefault="0064095F" w:rsidP="00DA5969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研究项目预算表（可以附件形式提供</w:t>
            </w:r>
            <w:r>
              <w:rPr>
                <w:rFonts w:ascii="仿宋" w:eastAsia="仿宋" w:hAnsi="仿宋"/>
              </w:rPr>
              <w:t>）</w:t>
            </w:r>
            <w:r>
              <w:rPr>
                <w:rFonts w:ascii="仿宋" w:eastAsia="仿宋" w:hAnsi="仿宋" w:hint="eastAsia"/>
              </w:rPr>
              <w:t>：</w:t>
            </w:r>
          </w:p>
        </w:tc>
      </w:tr>
      <w:tr w:rsidR="004B5497" w:rsidTr="003F3B72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7" w:rsidRDefault="004B5497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研究成果后续传播和推广的计划：</w:t>
            </w:r>
          </w:p>
        </w:tc>
      </w:tr>
      <w:tr w:rsidR="007801B4" w:rsidTr="003F3B72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B4" w:rsidRDefault="007D2853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研究成果可能应用的场景或领域描述</w:t>
            </w:r>
            <w:r w:rsidR="007801B4">
              <w:rPr>
                <w:rFonts w:ascii="仿宋" w:eastAsia="仿宋" w:hAnsi="仿宋" w:hint="eastAsia"/>
              </w:rPr>
              <w:t>：</w:t>
            </w:r>
          </w:p>
        </w:tc>
      </w:tr>
    </w:tbl>
    <w:p w:rsidR="00ED2F42" w:rsidRDefault="00ED2F42" w:rsidP="00B85B05">
      <w:pPr>
        <w:rPr>
          <w:rFonts w:ascii="仿宋" w:eastAsia="仿宋" w:hAnsi="仿宋"/>
        </w:rPr>
      </w:pPr>
    </w:p>
    <w:p w:rsidR="00EC6453" w:rsidRDefault="00EC6453" w:rsidP="00B85B05">
      <w:pPr>
        <w:rPr>
          <w:rFonts w:ascii="仿宋" w:eastAsia="仿宋" w:hAnsi="仿宋"/>
        </w:rPr>
      </w:pPr>
    </w:p>
    <w:p w:rsidR="00EC6453" w:rsidRDefault="00EC6453" w:rsidP="00B85B05">
      <w:pPr>
        <w:rPr>
          <w:rFonts w:ascii="仿宋" w:eastAsia="仿宋" w:hAnsi="仿宋"/>
        </w:rPr>
      </w:pPr>
    </w:p>
    <w:sectPr w:rsidR="00EC6453" w:rsidSect="002D610B">
      <w:footerReference w:type="default" r:id="rId8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05" w:rsidRDefault="00674B05">
      <w:r>
        <w:separator/>
      </w:r>
    </w:p>
  </w:endnote>
  <w:endnote w:type="continuationSeparator" w:id="0">
    <w:p w:rsidR="00674B05" w:rsidRDefault="0067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42" w:rsidRDefault="002D610B">
    <w:pPr>
      <w:pStyle w:val="a5"/>
      <w:jc w:val="center"/>
    </w:pPr>
    <w:r>
      <w:fldChar w:fldCharType="begin"/>
    </w:r>
    <w:r w:rsidR="00D3439B">
      <w:instrText xml:space="preserve"> PAGE   \* MERGEFORMAT </w:instrText>
    </w:r>
    <w:r>
      <w:fldChar w:fldCharType="separate"/>
    </w:r>
    <w:r w:rsidR="00CC3BEC" w:rsidRPr="00CC3BEC">
      <w:rPr>
        <w:noProof/>
        <w:lang w:val="zh-CN"/>
      </w:rPr>
      <w:t>-</w:t>
    </w:r>
    <w:r w:rsidR="00CC3BEC">
      <w:rPr>
        <w:noProof/>
      </w:rPr>
      <w:t xml:space="preserve"> 1 -</w:t>
    </w:r>
    <w:r>
      <w:fldChar w:fldCharType="end"/>
    </w:r>
  </w:p>
  <w:p w:rsidR="00ED2F42" w:rsidRDefault="00ED2F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05" w:rsidRDefault="00674B05">
      <w:r>
        <w:separator/>
      </w:r>
    </w:p>
  </w:footnote>
  <w:footnote w:type="continuationSeparator" w:id="0">
    <w:p w:rsidR="00674B05" w:rsidRDefault="0067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926"/>
    <w:rsid w:val="00020BA8"/>
    <w:rsid w:val="00035C4D"/>
    <w:rsid w:val="00071EAF"/>
    <w:rsid w:val="000755F8"/>
    <w:rsid w:val="00081D03"/>
    <w:rsid w:val="000878FE"/>
    <w:rsid w:val="00092791"/>
    <w:rsid w:val="000B37D0"/>
    <w:rsid w:val="000B4EC0"/>
    <w:rsid w:val="000B7EDA"/>
    <w:rsid w:val="000C111F"/>
    <w:rsid w:val="000E2046"/>
    <w:rsid w:val="000F5D1E"/>
    <w:rsid w:val="00100864"/>
    <w:rsid w:val="00185A9C"/>
    <w:rsid w:val="00196F13"/>
    <w:rsid w:val="001A25C3"/>
    <w:rsid w:val="001C7D27"/>
    <w:rsid w:val="001D0E09"/>
    <w:rsid w:val="001F0ABC"/>
    <w:rsid w:val="001F418E"/>
    <w:rsid w:val="001F7D1F"/>
    <w:rsid w:val="002041AA"/>
    <w:rsid w:val="00255CAC"/>
    <w:rsid w:val="00265B44"/>
    <w:rsid w:val="002770A5"/>
    <w:rsid w:val="002907B9"/>
    <w:rsid w:val="002D610B"/>
    <w:rsid w:val="002F7A8E"/>
    <w:rsid w:val="00320E56"/>
    <w:rsid w:val="00340A10"/>
    <w:rsid w:val="00342B33"/>
    <w:rsid w:val="00354512"/>
    <w:rsid w:val="00373592"/>
    <w:rsid w:val="003A4087"/>
    <w:rsid w:val="003B2B4B"/>
    <w:rsid w:val="003C70E3"/>
    <w:rsid w:val="003E66FA"/>
    <w:rsid w:val="003F05B4"/>
    <w:rsid w:val="003F3B72"/>
    <w:rsid w:val="00414AA8"/>
    <w:rsid w:val="00441100"/>
    <w:rsid w:val="00447452"/>
    <w:rsid w:val="00453C5D"/>
    <w:rsid w:val="00460958"/>
    <w:rsid w:val="00474F30"/>
    <w:rsid w:val="004A4719"/>
    <w:rsid w:val="004A581B"/>
    <w:rsid w:val="004B5497"/>
    <w:rsid w:val="004B7EA5"/>
    <w:rsid w:val="00503ADE"/>
    <w:rsid w:val="00547E17"/>
    <w:rsid w:val="0055238D"/>
    <w:rsid w:val="00562E72"/>
    <w:rsid w:val="0057101B"/>
    <w:rsid w:val="00580E76"/>
    <w:rsid w:val="005B6282"/>
    <w:rsid w:val="005E4463"/>
    <w:rsid w:val="005F516B"/>
    <w:rsid w:val="00600F64"/>
    <w:rsid w:val="00606A7B"/>
    <w:rsid w:val="00607F83"/>
    <w:rsid w:val="00611EBA"/>
    <w:rsid w:val="0062312A"/>
    <w:rsid w:val="0064095F"/>
    <w:rsid w:val="00667D0D"/>
    <w:rsid w:val="00674B05"/>
    <w:rsid w:val="006762F1"/>
    <w:rsid w:val="00684AFD"/>
    <w:rsid w:val="0069536B"/>
    <w:rsid w:val="006A2DB7"/>
    <w:rsid w:val="006B256B"/>
    <w:rsid w:val="006C0926"/>
    <w:rsid w:val="006C7718"/>
    <w:rsid w:val="006D1E31"/>
    <w:rsid w:val="006E79F5"/>
    <w:rsid w:val="006E7DE6"/>
    <w:rsid w:val="006F0EE3"/>
    <w:rsid w:val="00717190"/>
    <w:rsid w:val="00721056"/>
    <w:rsid w:val="007212BB"/>
    <w:rsid w:val="00726F5E"/>
    <w:rsid w:val="00731852"/>
    <w:rsid w:val="007478DF"/>
    <w:rsid w:val="00756178"/>
    <w:rsid w:val="0076178A"/>
    <w:rsid w:val="007646B8"/>
    <w:rsid w:val="00764FDB"/>
    <w:rsid w:val="00773C1E"/>
    <w:rsid w:val="00776ADF"/>
    <w:rsid w:val="007801B4"/>
    <w:rsid w:val="007C70D7"/>
    <w:rsid w:val="007D2853"/>
    <w:rsid w:val="007E5164"/>
    <w:rsid w:val="007F24B7"/>
    <w:rsid w:val="007F31F7"/>
    <w:rsid w:val="00804470"/>
    <w:rsid w:val="00816444"/>
    <w:rsid w:val="00833A2C"/>
    <w:rsid w:val="008614C9"/>
    <w:rsid w:val="00870433"/>
    <w:rsid w:val="008741F1"/>
    <w:rsid w:val="00893573"/>
    <w:rsid w:val="008A7340"/>
    <w:rsid w:val="008F38BB"/>
    <w:rsid w:val="008F444E"/>
    <w:rsid w:val="00902DD9"/>
    <w:rsid w:val="009564DD"/>
    <w:rsid w:val="00963693"/>
    <w:rsid w:val="00966211"/>
    <w:rsid w:val="009702D3"/>
    <w:rsid w:val="009A697F"/>
    <w:rsid w:val="009F1D71"/>
    <w:rsid w:val="00A26798"/>
    <w:rsid w:val="00A65FBC"/>
    <w:rsid w:val="00A71930"/>
    <w:rsid w:val="00A71D4A"/>
    <w:rsid w:val="00A73BA3"/>
    <w:rsid w:val="00A742BA"/>
    <w:rsid w:val="00A94340"/>
    <w:rsid w:val="00A95458"/>
    <w:rsid w:val="00AB1091"/>
    <w:rsid w:val="00AC30B1"/>
    <w:rsid w:val="00B1217A"/>
    <w:rsid w:val="00B14FBC"/>
    <w:rsid w:val="00B23B01"/>
    <w:rsid w:val="00B52B46"/>
    <w:rsid w:val="00B560B0"/>
    <w:rsid w:val="00B644A1"/>
    <w:rsid w:val="00B73E1B"/>
    <w:rsid w:val="00B83D92"/>
    <w:rsid w:val="00B842E3"/>
    <w:rsid w:val="00B85B05"/>
    <w:rsid w:val="00B870B4"/>
    <w:rsid w:val="00B96D1B"/>
    <w:rsid w:val="00BB6C23"/>
    <w:rsid w:val="00BD243A"/>
    <w:rsid w:val="00BF4806"/>
    <w:rsid w:val="00C00C35"/>
    <w:rsid w:val="00C07DC8"/>
    <w:rsid w:val="00C148DE"/>
    <w:rsid w:val="00C26A7D"/>
    <w:rsid w:val="00C33609"/>
    <w:rsid w:val="00C42FCD"/>
    <w:rsid w:val="00C43BF5"/>
    <w:rsid w:val="00C513A0"/>
    <w:rsid w:val="00C65B50"/>
    <w:rsid w:val="00C91F87"/>
    <w:rsid w:val="00C96F03"/>
    <w:rsid w:val="00C97C86"/>
    <w:rsid w:val="00CA3C9D"/>
    <w:rsid w:val="00CC3BEC"/>
    <w:rsid w:val="00CE0B78"/>
    <w:rsid w:val="00CE407B"/>
    <w:rsid w:val="00CE4BA5"/>
    <w:rsid w:val="00CE73B3"/>
    <w:rsid w:val="00CF5EA1"/>
    <w:rsid w:val="00CF78BE"/>
    <w:rsid w:val="00D00F1F"/>
    <w:rsid w:val="00D06D0F"/>
    <w:rsid w:val="00D3439B"/>
    <w:rsid w:val="00D73685"/>
    <w:rsid w:val="00D85B2D"/>
    <w:rsid w:val="00D93B0B"/>
    <w:rsid w:val="00DA5969"/>
    <w:rsid w:val="00DB095D"/>
    <w:rsid w:val="00DB1FF6"/>
    <w:rsid w:val="00DB7348"/>
    <w:rsid w:val="00DE0054"/>
    <w:rsid w:val="00E00436"/>
    <w:rsid w:val="00E20B20"/>
    <w:rsid w:val="00E30976"/>
    <w:rsid w:val="00E9229B"/>
    <w:rsid w:val="00EA0B39"/>
    <w:rsid w:val="00EA7027"/>
    <w:rsid w:val="00EA76FA"/>
    <w:rsid w:val="00EC1259"/>
    <w:rsid w:val="00EC23B9"/>
    <w:rsid w:val="00EC6453"/>
    <w:rsid w:val="00ED2F42"/>
    <w:rsid w:val="00ED6F9E"/>
    <w:rsid w:val="00EF4384"/>
    <w:rsid w:val="00EF73C4"/>
    <w:rsid w:val="00F57EBF"/>
    <w:rsid w:val="00F60BAC"/>
    <w:rsid w:val="00F74A8E"/>
    <w:rsid w:val="00F77902"/>
    <w:rsid w:val="00F86EA3"/>
    <w:rsid w:val="00FB27DD"/>
    <w:rsid w:val="00FD0176"/>
    <w:rsid w:val="00FE1E5D"/>
    <w:rsid w:val="00FE55C8"/>
    <w:rsid w:val="00FF5CBE"/>
    <w:rsid w:val="15C6172C"/>
    <w:rsid w:val="22853131"/>
    <w:rsid w:val="25142C39"/>
    <w:rsid w:val="29C26AFB"/>
    <w:rsid w:val="2AB4037F"/>
    <w:rsid w:val="2F8D1C59"/>
    <w:rsid w:val="3A452204"/>
    <w:rsid w:val="3A936D54"/>
    <w:rsid w:val="3BF901D6"/>
    <w:rsid w:val="40554E8E"/>
    <w:rsid w:val="4BE57F00"/>
    <w:rsid w:val="4F485999"/>
    <w:rsid w:val="562468EC"/>
    <w:rsid w:val="5EF31614"/>
    <w:rsid w:val="681608BE"/>
    <w:rsid w:val="70A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F5F24E-AAA3-4F7C-ACF6-BC10A74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340" w:after="330" w:line="578" w:lineRule="atLeast"/>
      <w:outlineLvl w:val="0"/>
    </w:pPr>
    <w:rPr>
      <w:rFonts w:ascii="楷体" w:eastAsia="楷体" w:hAnsi="宋体" w:cs="宋体"/>
      <w:b/>
      <w:kern w:val="44"/>
      <w:sz w:val="44"/>
      <w:szCs w:val="20"/>
    </w:rPr>
  </w:style>
  <w:style w:type="paragraph" w:styleId="3">
    <w:name w:val="heading 3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260" w:after="260" w:line="416" w:lineRule="atLeast"/>
      <w:outlineLvl w:val="2"/>
    </w:pPr>
    <w:rPr>
      <w:rFonts w:ascii="楷体" w:eastAsia="楷体" w:hAnsi="宋体" w:cs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2D610B"/>
    <w:pPr>
      <w:jc w:val="left"/>
    </w:pPr>
  </w:style>
  <w:style w:type="paragraph" w:styleId="a4">
    <w:name w:val="Body Text"/>
    <w:basedOn w:val="a"/>
    <w:rsid w:val="002D610B"/>
    <w:pPr>
      <w:spacing w:after="120"/>
    </w:pPr>
  </w:style>
  <w:style w:type="paragraph" w:styleId="2">
    <w:name w:val="Body Text Indent 2"/>
    <w:basedOn w:val="a"/>
    <w:rsid w:val="002D610B"/>
    <w:pPr>
      <w:spacing w:line="360" w:lineRule="auto"/>
      <w:ind w:firstLineChars="200" w:firstLine="480"/>
    </w:pPr>
    <w:rPr>
      <w:sz w:val="24"/>
    </w:rPr>
  </w:style>
  <w:style w:type="paragraph" w:styleId="a5">
    <w:name w:val="footer"/>
    <w:basedOn w:val="a"/>
    <w:link w:val="Char"/>
    <w:uiPriority w:val="99"/>
    <w:rsid w:val="002D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2D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2D610B"/>
    <w:pPr>
      <w:spacing w:after="120" w:line="480" w:lineRule="auto"/>
    </w:pPr>
  </w:style>
  <w:style w:type="character" w:styleId="a7">
    <w:name w:val="Hyperlink"/>
    <w:rsid w:val="002D610B"/>
    <w:rPr>
      <w:color w:val="0000FF"/>
      <w:u w:val="single"/>
    </w:rPr>
  </w:style>
  <w:style w:type="character" w:customStyle="1" w:styleId="Char0">
    <w:name w:val="页眉 Char"/>
    <w:link w:val="a6"/>
    <w:rsid w:val="002D610B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2D610B"/>
    <w:rPr>
      <w:kern w:val="2"/>
      <w:sz w:val="18"/>
      <w:szCs w:val="18"/>
    </w:rPr>
  </w:style>
  <w:style w:type="character" w:styleId="a8">
    <w:name w:val="annotation reference"/>
    <w:rsid w:val="002D610B"/>
    <w:rPr>
      <w:sz w:val="21"/>
      <w:szCs w:val="21"/>
    </w:rPr>
  </w:style>
  <w:style w:type="paragraph" w:styleId="a9">
    <w:name w:val="Balloon Text"/>
    <w:basedOn w:val="a"/>
    <w:link w:val="Char1"/>
    <w:rsid w:val="00B96D1B"/>
    <w:rPr>
      <w:sz w:val="18"/>
      <w:szCs w:val="18"/>
    </w:rPr>
  </w:style>
  <w:style w:type="character" w:customStyle="1" w:styleId="Char1">
    <w:name w:val="批注框文本 Char"/>
    <w:link w:val="a9"/>
    <w:rsid w:val="00B96D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q@adrea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154</Words>
  <Characters>880</Characters>
  <Application>Microsoft Office Word</Application>
  <DocSecurity>0</DocSecurity>
  <Lines>7</Lines>
  <Paragraphs>2</Paragraphs>
  <ScaleCrop>false</ScaleCrop>
  <Company>cser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CCEHD</dc:creator>
  <cp:lastModifiedBy>Windows 用户</cp:lastModifiedBy>
  <cp:revision>27</cp:revision>
  <cp:lastPrinted>2007-10-18T07:13:00Z</cp:lastPrinted>
  <dcterms:created xsi:type="dcterms:W3CDTF">2018-04-12T16:18:00Z</dcterms:created>
  <dcterms:modified xsi:type="dcterms:W3CDTF">2018-06-05T06:51:00Z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